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8E5" w:rsidRPr="005935A4" w:rsidRDefault="005935A4" w:rsidP="005935A4">
      <w:pPr>
        <w:jc w:val="center"/>
        <w:rPr>
          <w:b/>
        </w:rPr>
      </w:pPr>
      <w:r w:rsidRPr="005935A4">
        <w:rPr>
          <w:b/>
        </w:rPr>
        <w:t>БРИФ НА РАЗРАБОТКУ КОНТЕКСТНОЙ РЕКЛАМЫ ЯНДЕКС</w:t>
      </w:r>
      <w:proofErr w:type="gramStart"/>
      <w:r w:rsidRPr="005935A4">
        <w:rPr>
          <w:b/>
        </w:rPr>
        <w:t>.Д</w:t>
      </w:r>
      <w:proofErr w:type="gramEnd"/>
      <w:r w:rsidRPr="005935A4">
        <w:rPr>
          <w:b/>
        </w:rPr>
        <w:t>ИРЕКТ &amp; GOOGLE ADS</w:t>
      </w:r>
    </w:p>
    <w:p w:rsidR="005935A4" w:rsidRDefault="005935A4" w:rsidP="005935A4">
      <w:pPr>
        <w:jc w:val="center"/>
      </w:pPr>
      <w:r>
        <w:t>Уважаемый клиент! Просим Вас ответить на вопросы данного брифа.</w:t>
      </w:r>
    </w:p>
    <w:p w:rsidR="005935A4" w:rsidRDefault="005935A4" w:rsidP="005935A4">
      <w:pPr>
        <w:jc w:val="center"/>
      </w:pPr>
      <w:r>
        <w:t>Это поможет нам быстрее и эффективней разработать рекламную кампанию.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935A4" w:rsidTr="005935A4">
        <w:tc>
          <w:tcPr>
            <w:tcW w:w="4785" w:type="dxa"/>
          </w:tcPr>
          <w:p w:rsidR="005935A4" w:rsidRDefault="005935A4">
            <w:r w:rsidRPr="005935A4">
              <w:t>Сайт компании</w:t>
            </w:r>
          </w:p>
        </w:tc>
        <w:tc>
          <w:tcPr>
            <w:tcW w:w="4786" w:type="dxa"/>
          </w:tcPr>
          <w:p w:rsidR="005935A4" w:rsidRDefault="005935A4">
            <w:bookmarkStart w:id="0" w:name="_GoBack"/>
            <w:bookmarkEnd w:id="0"/>
          </w:p>
        </w:tc>
      </w:tr>
      <w:tr w:rsidR="005935A4" w:rsidTr="005935A4">
        <w:tc>
          <w:tcPr>
            <w:tcW w:w="4785" w:type="dxa"/>
          </w:tcPr>
          <w:p w:rsidR="005935A4" w:rsidRDefault="005935A4">
            <w:r w:rsidRPr="005935A4">
              <w:t>Контактное лицо</w:t>
            </w:r>
            <w:r>
              <w:t xml:space="preserve">/ </w:t>
            </w:r>
            <w:r w:rsidRPr="005935A4">
              <w:t>Должность</w:t>
            </w:r>
          </w:p>
        </w:tc>
        <w:tc>
          <w:tcPr>
            <w:tcW w:w="4786" w:type="dxa"/>
          </w:tcPr>
          <w:p w:rsidR="005935A4" w:rsidRDefault="005935A4"/>
        </w:tc>
      </w:tr>
      <w:tr w:rsidR="005935A4" w:rsidTr="005935A4">
        <w:tc>
          <w:tcPr>
            <w:tcW w:w="4785" w:type="dxa"/>
          </w:tcPr>
          <w:p w:rsidR="005935A4" w:rsidRDefault="005935A4">
            <w:r w:rsidRPr="005935A4">
              <w:t>Телефоны</w:t>
            </w:r>
            <w:r>
              <w:t xml:space="preserve">/ </w:t>
            </w:r>
            <w:r w:rsidRPr="005935A4">
              <w:t>E-</w:t>
            </w:r>
            <w:proofErr w:type="spellStart"/>
            <w:r w:rsidRPr="005935A4">
              <w:t>mail</w:t>
            </w:r>
            <w:proofErr w:type="spellEnd"/>
          </w:p>
        </w:tc>
        <w:tc>
          <w:tcPr>
            <w:tcW w:w="4786" w:type="dxa"/>
          </w:tcPr>
          <w:p w:rsidR="005935A4" w:rsidRDefault="005935A4"/>
        </w:tc>
      </w:tr>
      <w:tr w:rsidR="005935A4" w:rsidTr="005935A4">
        <w:tc>
          <w:tcPr>
            <w:tcW w:w="4785" w:type="dxa"/>
          </w:tcPr>
          <w:p w:rsidR="005935A4" w:rsidRDefault="005935A4" w:rsidP="005935A4">
            <w:r w:rsidRPr="005935A4">
              <w:t>Ключевые слова (основные фразы, по которым Ваш сайт должны находить клиенты)</w:t>
            </w:r>
            <w:r>
              <w:br/>
            </w:r>
            <w:r w:rsidRPr="005935A4">
              <w:rPr>
                <w:color w:val="7F7F7F" w:themeColor="text1" w:themeTint="80"/>
              </w:rPr>
              <w:t xml:space="preserve">Подсказка: продажа </w:t>
            </w:r>
            <w:proofErr w:type="spellStart"/>
            <w:r w:rsidRPr="005935A4">
              <w:rPr>
                <w:color w:val="7F7F7F" w:themeColor="text1" w:themeTint="80"/>
              </w:rPr>
              <w:t>iphone</w:t>
            </w:r>
            <w:proofErr w:type="spellEnd"/>
            <w:r w:rsidRPr="005935A4">
              <w:rPr>
                <w:color w:val="7F7F7F" w:themeColor="text1" w:themeTint="80"/>
              </w:rPr>
              <w:t xml:space="preserve">, продажа </w:t>
            </w:r>
            <w:proofErr w:type="spellStart"/>
            <w:r w:rsidRPr="005935A4">
              <w:rPr>
                <w:color w:val="7F7F7F" w:themeColor="text1" w:themeTint="80"/>
              </w:rPr>
              <w:t>айфонов</w:t>
            </w:r>
            <w:proofErr w:type="spellEnd"/>
            <w:r w:rsidRPr="005935A4">
              <w:rPr>
                <w:color w:val="7F7F7F" w:themeColor="text1" w:themeTint="80"/>
              </w:rPr>
              <w:t xml:space="preserve">, техника </w:t>
            </w:r>
            <w:proofErr w:type="spellStart"/>
            <w:r w:rsidRPr="005935A4">
              <w:rPr>
                <w:color w:val="7F7F7F" w:themeColor="text1" w:themeTint="80"/>
              </w:rPr>
              <w:t>apple</w:t>
            </w:r>
            <w:proofErr w:type="spellEnd"/>
            <w:r w:rsidRPr="005935A4">
              <w:rPr>
                <w:color w:val="7F7F7F" w:themeColor="text1" w:themeTint="80"/>
              </w:rPr>
              <w:t xml:space="preserve"> и т.д.</w:t>
            </w:r>
          </w:p>
          <w:p w:rsidR="005935A4" w:rsidRDefault="005935A4"/>
        </w:tc>
        <w:tc>
          <w:tcPr>
            <w:tcW w:w="4786" w:type="dxa"/>
          </w:tcPr>
          <w:p w:rsidR="005935A4" w:rsidRDefault="005935A4"/>
        </w:tc>
      </w:tr>
      <w:tr w:rsidR="005935A4" w:rsidTr="005935A4">
        <w:tc>
          <w:tcPr>
            <w:tcW w:w="4785" w:type="dxa"/>
          </w:tcPr>
          <w:p w:rsidR="005935A4" w:rsidRDefault="005935A4" w:rsidP="005935A4">
            <w:r>
              <w:t>По каким запросам Вы не хотите рекламироваться?</w:t>
            </w:r>
          </w:p>
          <w:p w:rsidR="005935A4" w:rsidRDefault="005935A4" w:rsidP="005935A4">
            <w:r w:rsidRPr="005935A4">
              <w:rPr>
                <w:color w:val="7F7F7F" w:themeColor="text1" w:themeTint="80"/>
              </w:rPr>
              <w:t xml:space="preserve">Подсказка: дешево, </w:t>
            </w:r>
            <w:proofErr w:type="gramStart"/>
            <w:r w:rsidRPr="005935A4">
              <w:rPr>
                <w:color w:val="7F7F7F" w:themeColor="text1" w:themeTint="80"/>
              </w:rPr>
              <w:t>дешевый</w:t>
            </w:r>
            <w:proofErr w:type="gramEnd"/>
            <w:r w:rsidRPr="005935A4">
              <w:rPr>
                <w:color w:val="7F7F7F" w:themeColor="text1" w:themeTint="80"/>
              </w:rPr>
              <w:t>, недорого, недорогой и т.д.</w:t>
            </w:r>
          </w:p>
        </w:tc>
        <w:tc>
          <w:tcPr>
            <w:tcW w:w="4786" w:type="dxa"/>
          </w:tcPr>
          <w:p w:rsidR="005935A4" w:rsidRDefault="005935A4"/>
        </w:tc>
      </w:tr>
      <w:tr w:rsidR="005935A4" w:rsidTr="005935A4">
        <w:tc>
          <w:tcPr>
            <w:tcW w:w="4785" w:type="dxa"/>
          </w:tcPr>
          <w:p w:rsidR="005935A4" w:rsidRDefault="005935A4" w:rsidP="005935A4">
            <w:r>
              <w:t>Сезонность деятельности?</w:t>
            </w:r>
          </w:p>
          <w:p w:rsidR="005935A4" w:rsidRDefault="005935A4" w:rsidP="005935A4">
            <w:r w:rsidRPr="005935A4">
              <w:rPr>
                <w:color w:val="7F7F7F" w:themeColor="text1" w:themeTint="80"/>
              </w:rPr>
              <w:t>Подсказка: работаем 365 дней, работаем в теплый сезон и т.д.</w:t>
            </w:r>
          </w:p>
        </w:tc>
        <w:tc>
          <w:tcPr>
            <w:tcW w:w="4786" w:type="dxa"/>
          </w:tcPr>
          <w:p w:rsidR="005935A4" w:rsidRDefault="005935A4"/>
        </w:tc>
      </w:tr>
      <w:tr w:rsidR="005935A4" w:rsidTr="005935A4">
        <w:tc>
          <w:tcPr>
            <w:tcW w:w="4785" w:type="dxa"/>
          </w:tcPr>
          <w:p w:rsidR="005935A4" w:rsidRDefault="005935A4" w:rsidP="005935A4">
            <w:r>
              <w:t>Распределение общего бюджета по рекламируемым направлениям/товарам/услугам</w:t>
            </w:r>
          </w:p>
          <w:p w:rsidR="005935A4" w:rsidRDefault="005935A4" w:rsidP="005935A4">
            <w:r w:rsidRPr="005935A4">
              <w:rPr>
                <w:color w:val="7F7F7F" w:themeColor="text1" w:themeTint="80"/>
              </w:rPr>
              <w:t>Подсказка: 30% ноутбуки, 40% планшеты, 10% аксессуары</w:t>
            </w:r>
          </w:p>
        </w:tc>
        <w:tc>
          <w:tcPr>
            <w:tcW w:w="4786" w:type="dxa"/>
          </w:tcPr>
          <w:p w:rsidR="005935A4" w:rsidRDefault="005935A4"/>
        </w:tc>
      </w:tr>
      <w:tr w:rsidR="005935A4" w:rsidTr="005935A4">
        <w:tc>
          <w:tcPr>
            <w:tcW w:w="4785" w:type="dxa"/>
          </w:tcPr>
          <w:p w:rsidR="005935A4" w:rsidRDefault="005935A4" w:rsidP="005935A4">
            <w:r>
              <w:t>Ваше УТП (уникальное торговое предложение) для потенциальных клиентов?</w:t>
            </w:r>
          </w:p>
          <w:p w:rsidR="005935A4" w:rsidRDefault="005935A4" w:rsidP="005935A4">
            <w:r w:rsidRPr="005935A4">
              <w:rPr>
                <w:color w:val="7F7F7F" w:themeColor="text1" w:themeTint="80"/>
              </w:rPr>
              <w:t xml:space="preserve">Подсказка: Гарантия 24 </w:t>
            </w:r>
            <w:proofErr w:type="spellStart"/>
            <w:proofErr w:type="gramStart"/>
            <w:r w:rsidRPr="005935A4">
              <w:rPr>
                <w:color w:val="7F7F7F" w:themeColor="text1" w:themeTint="80"/>
              </w:rPr>
              <w:t>мес</w:t>
            </w:r>
            <w:proofErr w:type="spellEnd"/>
            <w:proofErr w:type="gramEnd"/>
            <w:r w:rsidRPr="005935A4">
              <w:rPr>
                <w:color w:val="7F7F7F" w:themeColor="text1" w:themeTint="80"/>
              </w:rPr>
              <w:t>, Доставка по РФ, Выезд замерщика 0₽ и т.д.</w:t>
            </w:r>
          </w:p>
        </w:tc>
        <w:tc>
          <w:tcPr>
            <w:tcW w:w="4786" w:type="dxa"/>
          </w:tcPr>
          <w:p w:rsidR="005935A4" w:rsidRDefault="005935A4"/>
        </w:tc>
      </w:tr>
      <w:tr w:rsidR="005935A4" w:rsidTr="005935A4">
        <w:tc>
          <w:tcPr>
            <w:tcW w:w="4785" w:type="dxa"/>
          </w:tcPr>
          <w:p w:rsidR="005935A4" w:rsidRDefault="005935A4" w:rsidP="005935A4">
            <w:r>
              <w:t>Опишите Вашу целевую аудиторию</w:t>
            </w:r>
          </w:p>
          <w:p w:rsidR="005935A4" w:rsidRDefault="005935A4" w:rsidP="005935A4">
            <w:r w:rsidRPr="005935A4">
              <w:rPr>
                <w:color w:val="7F7F7F" w:themeColor="text1" w:themeTint="80"/>
              </w:rPr>
              <w:t>Подсказка: мужчины от 35 лет, женаты, есть дети, доход выше среднего и т.д.</w:t>
            </w:r>
          </w:p>
        </w:tc>
        <w:tc>
          <w:tcPr>
            <w:tcW w:w="4786" w:type="dxa"/>
          </w:tcPr>
          <w:p w:rsidR="005935A4" w:rsidRDefault="005935A4"/>
        </w:tc>
      </w:tr>
      <w:tr w:rsidR="005935A4" w:rsidTr="005935A4">
        <w:tc>
          <w:tcPr>
            <w:tcW w:w="4785" w:type="dxa"/>
          </w:tcPr>
          <w:p w:rsidR="005935A4" w:rsidRDefault="005935A4" w:rsidP="005935A4">
            <w:r>
              <w:t>Опишите основные преимущества Ваших товаров/услуг перед конкурентами?</w:t>
            </w:r>
          </w:p>
          <w:p w:rsidR="005935A4" w:rsidRDefault="005935A4" w:rsidP="005935A4">
            <w:r w:rsidRPr="005935A4">
              <w:rPr>
                <w:color w:val="7F7F7F" w:themeColor="text1" w:themeTint="80"/>
              </w:rPr>
              <w:t xml:space="preserve">Подсказка: Дешевле на 30%, окупаемость 6 </w:t>
            </w:r>
            <w:proofErr w:type="spellStart"/>
            <w:proofErr w:type="gramStart"/>
            <w:r w:rsidRPr="005935A4">
              <w:rPr>
                <w:color w:val="7F7F7F" w:themeColor="text1" w:themeTint="80"/>
              </w:rPr>
              <w:t>мес</w:t>
            </w:r>
            <w:proofErr w:type="spellEnd"/>
            <w:proofErr w:type="gramEnd"/>
            <w:r w:rsidRPr="005935A4">
              <w:rPr>
                <w:color w:val="7F7F7F" w:themeColor="text1" w:themeTint="80"/>
              </w:rPr>
              <w:t xml:space="preserve"> и т.д.</w:t>
            </w:r>
          </w:p>
        </w:tc>
        <w:tc>
          <w:tcPr>
            <w:tcW w:w="4786" w:type="dxa"/>
          </w:tcPr>
          <w:p w:rsidR="005935A4" w:rsidRDefault="005935A4"/>
        </w:tc>
      </w:tr>
      <w:tr w:rsidR="005935A4" w:rsidTr="005935A4">
        <w:tc>
          <w:tcPr>
            <w:tcW w:w="4785" w:type="dxa"/>
          </w:tcPr>
          <w:p w:rsidR="005935A4" w:rsidRDefault="005935A4" w:rsidP="005935A4">
            <w:r>
              <w:t>Есть ли у Вашей компании какие-либо разработки или инновации?</w:t>
            </w:r>
          </w:p>
          <w:p w:rsidR="005935A4" w:rsidRDefault="005935A4" w:rsidP="005935A4">
            <w:r w:rsidRPr="005935A4">
              <w:rPr>
                <w:color w:val="7F7F7F" w:themeColor="text1" w:themeTint="80"/>
              </w:rPr>
              <w:t>Подсказка: Мониторинг 24/7, онлайн-оплата и т.д.</w:t>
            </w:r>
          </w:p>
        </w:tc>
        <w:tc>
          <w:tcPr>
            <w:tcW w:w="4786" w:type="dxa"/>
          </w:tcPr>
          <w:p w:rsidR="005935A4" w:rsidRDefault="005935A4"/>
        </w:tc>
      </w:tr>
      <w:tr w:rsidR="005935A4" w:rsidTr="005935A4">
        <w:tc>
          <w:tcPr>
            <w:tcW w:w="4785" w:type="dxa"/>
          </w:tcPr>
          <w:p w:rsidR="005935A4" w:rsidRDefault="005935A4" w:rsidP="005935A4">
            <w:r>
              <w:t>В каких странах и регионах Вы хотите рекламироваться?</w:t>
            </w:r>
          </w:p>
          <w:p w:rsidR="005935A4" w:rsidRDefault="005935A4" w:rsidP="005935A4">
            <w:r w:rsidRPr="005935A4">
              <w:rPr>
                <w:color w:val="7F7F7F" w:themeColor="text1" w:themeTint="80"/>
              </w:rPr>
              <w:t>Подсказка: Россия, Беларусь, Казахстан</w:t>
            </w:r>
          </w:p>
        </w:tc>
        <w:tc>
          <w:tcPr>
            <w:tcW w:w="4786" w:type="dxa"/>
          </w:tcPr>
          <w:p w:rsidR="005935A4" w:rsidRDefault="005935A4"/>
        </w:tc>
      </w:tr>
      <w:tr w:rsidR="005935A4" w:rsidTr="005935A4">
        <w:tc>
          <w:tcPr>
            <w:tcW w:w="4785" w:type="dxa"/>
          </w:tcPr>
          <w:p w:rsidR="005935A4" w:rsidRDefault="005935A4" w:rsidP="005935A4">
            <w:r>
              <w:t>В какое время и дни недели Вы хотите показывать рекламу?</w:t>
            </w:r>
          </w:p>
          <w:p w:rsidR="005935A4" w:rsidRDefault="005935A4" w:rsidP="005935A4">
            <w:r w:rsidRPr="005935A4">
              <w:rPr>
                <w:color w:val="7F7F7F" w:themeColor="text1" w:themeTint="80"/>
              </w:rPr>
              <w:t>Подсказка: Будние дни, круглосуточно, затрудняюсь ответить</w:t>
            </w:r>
          </w:p>
        </w:tc>
        <w:tc>
          <w:tcPr>
            <w:tcW w:w="4786" w:type="dxa"/>
          </w:tcPr>
          <w:p w:rsidR="005935A4" w:rsidRDefault="005935A4"/>
        </w:tc>
      </w:tr>
      <w:tr w:rsidR="005935A4" w:rsidTr="005935A4">
        <w:tc>
          <w:tcPr>
            <w:tcW w:w="4785" w:type="dxa"/>
          </w:tcPr>
          <w:p w:rsidR="005935A4" w:rsidRDefault="005935A4">
            <w:r w:rsidRPr="005935A4">
              <w:t>График работы компании?</w:t>
            </w:r>
          </w:p>
        </w:tc>
        <w:tc>
          <w:tcPr>
            <w:tcW w:w="4786" w:type="dxa"/>
          </w:tcPr>
          <w:p w:rsidR="005935A4" w:rsidRDefault="005935A4"/>
        </w:tc>
      </w:tr>
      <w:tr w:rsidR="005935A4" w:rsidTr="005935A4">
        <w:tc>
          <w:tcPr>
            <w:tcW w:w="4785" w:type="dxa"/>
          </w:tcPr>
          <w:p w:rsidR="005935A4" w:rsidRDefault="005935A4">
            <w:r w:rsidRPr="005935A4">
              <w:t>Время работы, обработки заказов?</w:t>
            </w:r>
          </w:p>
        </w:tc>
        <w:tc>
          <w:tcPr>
            <w:tcW w:w="4786" w:type="dxa"/>
          </w:tcPr>
          <w:p w:rsidR="005935A4" w:rsidRDefault="005935A4"/>
        </w:tc>
      </w:tr>
      <w:tr w:rsidR="005935A4" w:rsidTr="005935A4">
        <w:tc>
          <w:tcPr>
            <w:tcW w:w="4785" w:type="dxa"/>
          </w:tcPr>
          <w:p w:rsidR="005935A4" w:rsidRDefault="005935A4">
            <w:r w:rsidRPr="005935A4">
              <w:t>Хотите ли Вы крутить рекламу в праздничные дни?</w:t>
            </w:r>
          </w:p>
        </w:tc>
        <w:tc>
          <w:tcPr>
            <w:tcW w:w="4786" w:type="dxa"/>
          </w:tcPr>
          <w:p w:rsidR="005935A4" w:rsidRDefault="005935A4"/>
        </w:tc>
      </w:tr>
      <w:tr w:rsidR="005935A4" w:rsidTr="005935A4">
        <w:tc>
          <w:tcPr>
            <w:tcW w:w="4785" w:type="dxa"/>
          </w:tcPr>
          <w:p w:rsidR="005935A4" w:rsidRDefault="005935A4">
            <w:r w:rsidRPr="005935A4">
              <w:t>Дневной бюджет на рекламную кампанию?</w:t>
            </w:r>
          </w:p>
        </w:tc>
        <w:tc>
          <w:tcPr>
            <w:tcW w:w="4786" w:type="dxa"/>
          </w:tcPr>
          <w:p w:rsidR="005935A4" w:rsidRDefault="005935A4"/>
        </w:tc>
      </w:tr>
      <w:tr w:rsidR="005935A4" w:rsidTr="005935A4">
        <w:tc>
          <w:tcPr>
            <w:tcW w:w="4785" w:type="dxa"/>
          </w:tcPr>
          <w:p w:rsidR="005935A4" w:rsidRDefault="005935A4">
            <w:r w:rsidRPr="005935A4">
              <w:lastRenderedPageBreak/>
              <w:t>Кто Ваши основные конкуренты, ссылки на сайты?</w:t>
            </w:r>
          </w:p>
        </w:tc>
        <w:tc>
          <w:tcPr>
            <w:tcW w:w="4786" w:type="dxa"/>
          </w:tcPr>
          <w:p w:rsidR="005935A4" w:rsidRDefault="005935A4"/>
        </w:tc>
      </w:tr>
      <w:tr w:rsidR="005935A4" w:rsidTr="005935A4">
        <w:tc>
          <w:tcPr>
            <w:tcW w:w="4785" w:type="dxa"/>
          </w:tcPr>
          <w:p w:rsidR="005935A4" w:rsidRDefault="005935A4">
            <w:r w:rsidRPr="005935A4">
              <w:t>Средний чек?</w:t>
            </w:r>
          </w:p>
        </w:tc>
        <w:tc>
          <w:tcPr>
            <w:tcW w:w="4786" w:type="dxa"/>
          </w:tcPr>
          <w:p w:rsidR="005935A4" w:rsidRDefault="005935A4"/>
        </w:tc>
      </w:tr>
      <w:tr w:rsidR="005935A4" w:rsidTr="005935A4">
        <w:tc>
          <w:tcPr>
            <w:tcW w:w="4785" w:type="dxa"/>
          </w:tcPr>
          <w:p w:rsidR="005935A4" w:rsidRDefault="005935A4">
            <w:r w:rsidRPr="005935A4">
              <w:t>Средняя маржа?</w:t>
            </w:r>
          </w:p>
        </w:tc>
        <w:tc>
          <w:tcPr>
            <w:tcW w:w="4786" w:type="dxa"/>
          </w:tcPr>
          <w:p w:rsidR="005935A4" w:rsidRDefault="005935A4"/>
        </w:tc>
      </w:tr>
      <w:tr w:rsidR="005935A4" w:rsidTr="005935A4">
        <w:tc>
          <w:tcPr>
            <w:tcW w:w="4785" w:type="dxa"/>
          </w:tcPr>
          <w:p w:rsidR="005935A4" w:rsidRDefault="005935A4" w:rsidP="005935A4">
            <w:r>
              <w:t>Каковы Ваши расценки на товары/услуги по сравнению с другими конкурентами</w:t>
            </w:r>
          </w:p>
          <w:p w:rsidR="005935A4" w:rsidRDefault="005935A4" w:rsidP="005935A4">
            <w:r w:rsidRPr="005935A4">
              <w:rPr>
                <w:color w:val="7F7F7F" w:themeColor="text1" w:themeTint="80"/>
              </w:rPr>
              <w:t xml:space="preserve">Подсказка: дороже, </w:t>
            </w:r>
            <w:proofErr w:type="gramStart"/>
            <w:r w:rsidRPr="005935A4">
              <w:rPr>
                <w:color w:val="7F7F7F" w:themeColor="text1" w:themeTint="80"/>
              </w:rPr>
              <w:t>среднерыночные</w:t>
            </w:r>
            <w:proofErr w:type="gramEnd"/>
            <w:r w:rsidRPr="005935A4">
              <w:rPr>
                <w:color w:val="7F7F7F" w:themeColor="text1" w:themeTint="80"/>
              </w:rPr>
              <w:t>, дешевле на 20%</w:t>
            </w:r>
          </w:p>
        </w:tc>
        <w:tc>
          <w:tcPr>
            <w:tcW w:w="4786" w:type="dxa"/>
          </w:tcPr>
          <w:p w:rsidR="005935A4" w:rsidRDefault="005935A4"/>
        </w:tc>
      </w:tr>
      <w:tr w:rsidR="005935A4" w:rsidTr="005935A4">
        <w:tc>
          <w:tcPr>
            <w:tcW w:w="4785" w:type="dxa"/>
          </w:tcPr>
          <w:p w:rsidR="005935A4" w:rsidRDefault="007C79CA" w:rsidP="007C79CA">
            <w:r>
              <w:t>Год основания компании?</w:t>
            </w:r>
          </w:p>
        </w:tc>
        <w:tc>
          <w:tcPr>
            <w:tcW w:w="4786" w:type="dxa"/>
          </w:tcPr>
          <w:p w:rsidR="005935A4" w:rsidRDefault="005935A4"/>
        </w:tc>
      </w:tr>
      <w:tr w:rsidR="005935A4" w:rsidTr="005935A4">
        <w:tc>
          <w:tcPr>
            <w:tcW w:w="4785" w:type="dxa"/>
          </w:tcPr>
          <w:p w:rsidR="005935A4" w:rsidRDefault="007C79CA">
            <w:r w:rsidRPr="007C79CA">
              <w:t>Ваши сильные стороны?</w:t>
            </w:r>
          </w:p>
        </w:tc>
        <w:tc>
          <w:tcPr>
            <w:tcW w:w="4786" w:type="dxa"/>
          </w:tcPr>
          <w:p w:rsidR="005935A4" w:rsidRDefault="005935A4"/>
        </w:tc>
      </w:tr>
      <w:tr w:rsidR="005935A4" w:rsidTr="005935A4">
        <w:tc>
          <w:tcPr>
            <w:tcW w:w="4785" w:type="dxa"/>
          </w:tcPr>
          <w:p w:rsidR="005935A4" w:rsidRDefault="007C79CA">
            <w:r w:rsidRPr="007C79CA">
              <w:t>Ваши слабые стороны?</w:t>
            </w:r>
          </w:p>
        </w:tc>
        <w:tc>
          <w:tcPr>
            <w:tcW w:w="4786" w:type="dxa"/>
          </w:tcPr>
          <w:p w:rsidR="005935A4" w:rsidRDefault="005935A4"/>
        </w:tc>
      </w:tr>
      <w:tr w:rsidR="005935A4" w:rsidTr="005935A4">
        <w:tc>
          <w:tcPr>
            <w:tcW w:w="4785" w:type="dxa"/>
          </w:tcPr>
          <w:p w:rsidR="007C79CA" w:rsidRDefault="007C79CA" w:rsidP="007C79CA">
            <w:r>
              <w:t>Какие потребности решают предоставляемые Вами товары/услуги у Заказчика/Покупателя?</w:t>
            </w:r>
          </w:p>
          <w:p w:rsidR="005935A4" w:rsidRDefault="007C79CA" w:rsidP="007C79CA">
            <w:r w:rsidRPr="007C79CA">
              <w:rPr>
                <w:color w:val="7F7F7F" w:themeColor="text1" w:themeTint="80"/>
              </w:rPr>
              <w:t>Подсказка: интернет маркетинг полного цикла в лице одной компании</w:t>
            </w:r>
          </w:p>
        </w:tc>
        <w:tc>
          <w:tcPr>
            <w:tcW w:w="4786" w:type="dxa"/>
          </w:tcPr>
          <w:p w:rsidR="005935A4" w:rsidRDefault="005935A4"/>
        </w:tc>
      </w:tr>
      <w:tr w:rsidR="005935A4" w:rsidTr="005935A4">
        <w:tc>
          <w:tcPr>
            <w:tcW w:w="4785" w:type="dxa"/>
          </w:tcPr>
          <w:p w:rsidR="007C79CA" w:rsidRDefault="007C79CA" w:rsidP="007C79CA">
            <w:r>
              <w:t>Какие риски в связи с использованием товара/услуги могут возникнуть у Заказчика/Покупателя?</w:t>
            </w:r>
          </w:p>
          <w:p w:rsidR="005935A4" w:rsidRDefault="007C79CA" w:rsidP="007C79CA">
            <w:r w:rsidRPr="007C79CA">
              <w:rPr>
                <w:color w:val="7F7F7F" w:themeColor="text1" w:themeTint="80"/>
              </w:rPr>
              <w:t>Подсказка: снятие авто с гарантии</w:t>
            </w:r>
          </w:p>
        </w:tc>
        <w:tc>
          <w:tcPr>
            <w:tcW w:w="4786" w:type="dxa"/>
          </w:tcPr>
          <w:p w:rsidR="005935A4" w:rsidRDefault="005935A4"/>
        </w:tc>
      </w:tr>
      <w:tr w:rsidR="005935A4" w:rsidTr="005935A4">
        <w:tc>
          <w:tcPr>
            <w:tcW w:w="4785" w:type="dxa"/>
          </w:tcPr>
          <w:p w:rsidR="005935A4" w:rsidRDefault="007C79CA">
            <w:r w:rsidRPr="007C79CA">
              <w:t xml:space="preserve">Чем </w:t>
            </w:r>
            <w:proofErr w:type="gramStart"/>
            <w:r w:rsidRPr="007C79CA">
              <w:t>бывают</w:t>
            </w:r>
            <w:proofErr w:type="gramEnd"/>
            <w:r w:rsidRPr="007C79CA">
              <w:t xml:space="preserve"> недовольны клиенты во время пользования товаром/услугой?</w:t>
            </w:r>
          </w:p>
        </w:tc>
        <w:tc>
          <w:tcPr>
            <w:tcW w:w="4786" w:type="dxa"/>
          </w:tcPr>
          <w:p w:rsidR="005935A4" w:rsidRDefault="005935A4"/>
        </w:tc>
      </w:tr>
      <w:tr w:rsidR="005935A4" w:rsidTr="005935A4">
        <w:tc>
          <w:tcPr>
            <w:tcW w:w="4785" w:type="dxa"/>
          </w:tcPr>
          <w:p w:rsidR="007C79CA" w:rsidRDefault="007C79CA" w:rsidP="007C79CA">
            <w:r>
              <w:t>Текущие показатели рекламной кампании?</w:t>
            </w:r>
          </w:p>
          <w:p w:rsidR="005935A4" w:rsidRDefault="007C79CA" w:rsidP="007C79CA">
            <w:r w:rsidRPr="007C79CA">
              <w:rPr>
                <w:color w:val="7F7F7F" w:themeColor="text1" w:themeTint="80"/>
              </w:rPr>
              <w:t>Подсказка: Расход в день, количество заявок</w:t>
            </w:r>
          </w:p>
        </w:tc>
        <w:tc>
          <w:tcPr>
            <w:tcW w:w="4786" w:type="dxa"/>
          </w:tcPr>
          <w:p w:rsidR="005935A4" w:rsidRDefault="005935A4"/>
        </w:tc>
      </w:tr>
      <w:tr w:rsidR="005935A4" w:rsidTr="005935A4">
        <w:tc>
          <w:tcPr>
            <w:tcW w:w="4785" w:type="dxa"/>
          </w:tcPr>
          <w:p w:rsidR="00680321" w:rsidRDefault="00680321" w:rsidP="00680321">
            <w:r>
              <w:t>Требуется ли согласование визуального вида рекламных объявлений?</w:t>
            </w:r>
          </w:p>
          <w:p w:rsidR="005935A4" w:rsidRDefault="00680321" w:rsidP="00680321">
            <w:r w:rsidRPr="00680321">
              <w:rPr>
                <w:color w:val="7F7F7F" w:themeColor="text1" w:themeTint="80"/>
              </w:rPr>
              <w:t xml:space="preserve">Подсказка: да, нет, полагаюсь на </w:t>
            </w:r>
            <w:proofErr w:type="gramStart"/>
            <w:r w:rsidRPr="00680321">
              <w:rPr>
                <w:color w:val="7F7F7F" w:themeColor="text1" w:themeTint="80"/>
              </w:rPr>
              <w:t>Вашу</w:t>
            </w:r>
            <w:proofErr w:type="gramEnd"/>
            <w:r w:rsidRPr="00680321">
              <w:rPr>
                <w:color w:val="7F7F7F" w:themeColor="text1" w:themeTint="80"/>
              </w:rPr>
              <w:t xml:space="preserve"> </w:t>
            </w:r>
            <w:proofErr w:type="spellStart"/>
            <w:r w:rsidRPr="00680321">
              <w:rPr>
                <w:color w:val="7F7F7F" w:themeColor="text1" w:themeTint="80"/>
              </w:rPr>
              <w:t>экспертность</w:t>
            </w:r>
            <w:proofErr w:type="spellEnd"/>
          </w:p>
        </w:tc>
        <w:tc>
          <w:tcPr>
            <w:tcW w:w="4786" w:type="dxa"/>
          </w:tcPr>
          <w:p w:rsidR="005935A4" w:rsidRDefault="005935A4"/>
        </w:tc>
      </w:tr>
      <w:tr w:rsidR="005935A4" w:rsidTr="005935A4">
        <w:tc>
          <w:tcPr>
            <w:tcW w:w="4785" w:type="dxa"/>
          </w:tcPr>
          <w:p w:rsidR="005935A4" w:rsidRDefault="00680321" w:rsidP="00680321">
            <w:r>
              <w:t xml:space="preserve">Доступы в РК </w:t>
            </w:r>
            <w:proofErr w:type="spellStart"/>
            <w:r>
              <w:t>Яндекс</w:t>
            </w:r>
            <w:proofErr w:type="gramStart"/>
            <w:r>
              <w:t>.Д</w:t>
            </w:r>
            <w:proofErr w:type="gramEnd"/>
            <w:r>
              <w:t>ирект</w:t>
            </w:r>
            <w:proofErr w:type="spellEnd"/>
          </w:p>
        </w:tc>
        <w:tc>
          <w:tcPr>
            <w:tcW w:w="4786" w:type="dxa"/>
          </w:tcPr>
          <w:p w:rsidR="005935A4" w:rsidRDefault="005935A4"/>
        </w:tc>
      </w:tr>
      <w:tr w:rsidR="005935A4" w:rsidTr="005935A4">
        <w:tc>
          <w:tcPr>
            <w:tcW w:w="4785" w:type="dxa"/>
          </w:tcPr>
          <w:p w:rsidR="005935A4" w:rsidRDefault="00680321">
            <w:r w:rsidRPr="00680321">
              <w:t xml:space="preserve">Доступы в РК </w:t>
            </w:r>
            <w:proofErr w:type="spellStart"/>
            <w:r w:rsidRPr="00680321">
              <w:t>Google</w:t>
            </w:r>
            <w:proofErr w:type="spellEnd"/>
            <w:r w:rsidRPr="00680321">
              <w:t xml:space="preserve"> </w:t>
            </w:r>
            <w:proofErr w:type="spellStart"/>
            <w:r w:rsidRPr="00680321">
              <w:t>AdWords</w:t>
            </w:r>
            <w:proofErr w:type="spellEnd"/>
          </w:p>
        </w:tc>
        <w:tc>
          <w:tcPr>
            <w:tcW w:w="4786" w:type="dxa"/>
          </w:tcPr>
          <w:p w:rsidR="005935A4" w:rsidRDefault="005935A4"/>
        </w:tc>
      </w:tr>
      <w:tr w:rsidR="005935A4" w:rsidTr="005935A4">
        <w:tc>
          <w:tcPr>
            <w:tcW w:w="4785" w:type="dxa"/>
          </w:tcPr>
          <w:p w:rsidR="005935A4" w:rsidRDefault="00680321" w:rsidP="00680321">
            <w:r w:rsidRPr="00680321">
              <w:t>Доступы от</w:t>
            </w:r>
            <w:r>
              <w:t xml:space="preserve"> административной панели сайта</w:t>
            </w:r>
          </w:p>
        </w:tc>
        <w:tc>
          <w:tcPr>
            <w:tcW w:w="4786" w:type="dxa"/>
          </w:tcPr>
          <w:p w:rsidR="005935A4" w:rsidRDefault="005935A4"/>
        </w:tc>
      </w:tr>
      <w:tr w:rsidR="005935A4" w:rsidTr="005935A4">
        <w:tc>
          <w:tcPr>
            <w:tcW w:w="4785" w:type="dxa"/>
          </w:tcPr>
          <w:p w:rsidR="00680321" w:rsidRDefault="00680321" w:rsidP="00680321">
            <w:r>
              <w:t>Какие услуги Вас еще интересуют?</w:t>
            </w:r>
          </w:p>
          <w:p w:rsidR="005935A4" w:rsidRDefault="00680321" w:rsidP="00680321">
            <w:r w:rsidRPr="00680321">
              <w:rPr>
                <w:color w:val="7F7F7F" w:themeColor="text1" w:themeTint="80"/>
              </w:rPr>
              <w:t xml:space="preserve">Подсказка: Разработка </w:t>
            </w:r>
            <w:proofErr w:type="spellStart"/>
            <w:r w:rsidRPr="00680321">
              <w:rPr>
                <w:color w:val="7F7F7F" w:themeColor="text1" w:themeTint="80"/>
              </w:rPr>
              <w:t>landing</w:t>
            </w:r>
            <w:proofErr w:type="spellEnd"/>
            <w:r w:rsidRPr="00680321">
              <w:rPr>
                <w:color w:val="7F7F7F" w:themeColor="text1" w:themeTint="80"/>
              </w:rPr>
              <w:t xml:space="preserve"> </w:t>
            </w:r>
            <w:proofErr w:type="spellStart"/>
            <w:r w:rsidRPr="00680321">
              <w:rPr>
                <w:color w:val="7F7F7F" w:themeColor="text1" w:themeTint="80"/>
              </w:rPr>
              <w:t>page</w:t>
            </w:r>
            <w:proofErr w:type="spellEnd"/>
            <w:r w:rsidRPr="00680321">
              <w:rPr>
                <w:color w:val="7F7F7F" w:themeColor="text1" w:themeTint="80"/>
              </w:rPr>
              <w:t>, SEO продвижение, Внедрение CRM и др.</w:t>
            </w:r>
          </w:p>
        </w:tc>
        <w:tc>
          <w:tcPr>
            <w:tcW w:w="4786" w:type="dxa"/>
          </w:tcPr>
          <w:p w:rsidR="005935A4" w:rsidRDefault="005935A4"/>
        </w:tc>
      </w:tr>
    </w:tbl>
    <w:p w:rsidR="005935A4" w:rsidRDefault="005935A4"/>
    <w:sectPr w:rsidR="00593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6D"/>
    <w:rsid w:val="005858E5"/>
    <w:rsid w:val="005935A4"/>
    <w:rsid w:val="00680321"/>
    <w:rsid w:val="006E5D91"/>
    <w:rsid w:val="007C79CA"/>
    <w:rsid w:val="00C71531"/>
    <w:rsid w:val="00F4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Ольчик</dc:creator>
  <cp:lastModifiedBy>Ольчик</cp:lastModifiedBy>
  <cp:revision>4</cp:revision>
  <dcterms:created xsi:type="dcterms:W3CDTF">2021-03-21T14:42:00Z</dcterms:created>
  <dcterms:modified xsi:type="dcterms:W3CDTF">2021-03-23T16:29:00Z</dcterms:modified>
</cp:coreProperties>
</file>